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17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642"/>
      </w:tblGrid>
      <w:tr w:rsidR="00E14CD3" w:rsidRPr="00334979" w14:paraId="05CCF35C" w14:textId="77777777" w:rsidTr="00334979">
        <w:tc>
          <w:tcPr>
            <w:tcW w:w="4536" w:type="dxa"/>
          </w:tcPr>
          <w:p w14:paraId="1342DF94" w14:textId="77777777" w:rsidR="00E14CD3" w:rsidRDefault="00E14CD3"/>
        </w:tc>
        <w:tc>
          <w:tcPr>
            <w:tcW w:w="5642" w:type="dxa"/>
          </w:tcPr>
          <w:p w14:paraId="218C38B9" w14:textId="77777777" w:rsidR="00674C41" w:rsidRDefault="00FA156C" w:rsidP="00FA15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 xml:space="preserve">ΠΡΟΣ </w:t>
            </w:r>
          </w:p>
          <w:p w14:paraId="0787F4F4" w14:textId="5331335C" w:rsidR="00E14CD3" w:rsidRPr="00334979" w:rsidRDefault="00FA156C" w:rsidP="00FA15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ΤΟ ΔΙΕΘΝΕΣ ΠΑΝΕΠΙΣΤΗΜΙΟ ΤΗΣ ΕΛΛΑΔΟΣ</w:t>
            </w:r>
          </w:p>
        </w:tc>
      </w:tr>
      <w:tr w:rsidR="00E14CD3" w:rsidRPr="00334979" w14:paraId="2FF6329A" w14:textId="77777777" w:rsidTr="00334979">
        <w:tc>
          <w:tcPr>
            <w:tcW w:w="4536" w:type="dxa"/>
          </w:tcPr>
          <w:p w14:paraId="22A0C52C" w14:textId="77777777" w:rsidR="00E14CD3" w:rsidRDefault="00E14CD3"/>
        </w:tc>
        <w:tc>
          <w:tcPr>
            <w:tcW w:w="5642" w:type="dxa"/>
          </w:tcPr>
          <w:p w14:paraId="0CB8FE08" w14:textId="6470B734" w:rsidR="00E14CD3" w:rsidRPr="00334979" w:rsidRDefault="00FA156C" w:rsidP="00FA156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ΣΧΟΛΗ ΕΠΙΣΤΗΜΩΝ</w:t>
            </w:r>
            <w:r w:rsidR="00674C41">
              <w:rPr>
                <w:rFonts w:cstheme="minorHAnsi"/>
                <w:b/>
                <w:sz w:val="24"/>
                <w:szCs w:val="24"/>
              </w:rPr>
              <w:t xml:space="preserve"> ΥΓΕΙΑΣ</w:t>
            </w:r>
          </w:p>
        </w:tc>
      </w:tr>
      <w:tr w:rsidR="00E14CD3" w:rsidRPr="00334979" w14:paraId="678FCC55" w14:textId="77777777" w:rsidTr="00334979">
        <w:tc>
          <w:tcPr>
            <w:tcW w:w="4536" w:type="dxa"/>
          </w:tcPr>
          <w:p w14:paraId="1300128B" w14:textId="77777777" w:rsidR="00E14CD3" w:rsidRDefault="00E14CD3"/>
        </w:tc>
        <w:tc>
          <w:tcPr>
            <w:tcW w:w="5642" w:type="dxa"/>
          </w:tcPr>
          <w:p w14:paraId="572CAA58" w14:textId="7DCCE7A9" w:rsidR="00E14CD3" w:rsidRPr="00334979" w:rsidRDefault="00FA156C" w:rsidP="00F838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 xml:space="preserve">ΤΜΗΜΑ </w:t>
            </w:r>
            <w:r w:rsidR="00674C41">
              <w:rPr>
                <w:rFonts w:cstheme="minorHAnsi"/>
                <w:b/>
                <w:sz w:val="24"/>
                <w:szCs w:val="24"/>
              </w:rPr>
              <w:t>ΦΥΣΙΚΟΘΕΡΑΠΕΙΑΣ</w:t>
            </w:r>
            <w:r w:rsidRPr="0033497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E14CD3" w:rsidRPr="00334979" w14:paraId="46241AD0" w14:textId="77777777" w:rsidTr="00334979">
        <w:tc>
          <w:tcPr>
            <w:tcW w:w="4536" w:type="dxa"/>
          </w:tcPr>
          <w:p w14:paraId="129EB4F8" w14:textId="77777777" w:rsidR="00E14CD3" w:rsidRDefault="00E14CD3" w:rsidP="00E14C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ΑΙΤΗΣΗ</w:t>
            </w:r>
          </w:p>
          <w:p w14:paraId="7F7FDF59" w14:textId="77777777" w:rsidR="00334979" w:rsidRDefault="00334979" w:rsidP="00674C41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7A85BEE" w14:textId="77777777" w:rsidR="00334979" w:rsidRPr="00334979" w:rsidRDefault="00334979" w:rsidP="00E14CD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</w:tcPr>
          <w:p w14:paraId="40DBAA61" w14:textId="77777777" w:rsidR="00E14CD3" w:rsidRPr="00334979" w:rsidRDefault="00E14CD3" w:rsidP="00E14CD3">
            <w:pPr>
              <w:ind w:left="1031" w:hanging="1031"/>
              <w:rPr>
                <w:rFonts w:cstheme="minorHAnsi"/>
                <w:sz w:val="24"/>
                <w:szCs w:val="24"/>
              </w:rPr>
            </w:pPr>
          </w:p>
        </w:tc>
      </w:tr>
      <w:tr w:rsidR="00E14CD3" w:rsidRPr="00334979" w14:paraId="2D7EA937" w14:textId="77777777" w:rsidTr="00334979">
        <w:tc>
          <w:tcPr>
            <w:tcW w:w="4536" w:type="dxa"/>
          </w:tcPr>
          <w:p w14:paraId="722573A7" w14:textId="77777777"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ΕΠΩΝΥΜΟ</w:t>
            </w:r>
            <w:r w:rsidR="0033497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642" w:type="dxa"/>
          </w:tcPr>
          <w:p w14:paraId="21D2C28F" w14:textId="77777777" w:rsidR="00E14CD3" w:rsidRPr="00334979" w:rsidRDefault="00E14CD3" w:rsidP="00674C4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14CD3" w14:paraId="5E3C1EF8" w14:textId="77777777" w:rsidTr="00334979">
        <w:tc>
          <w:tcPr>
            <w:tcW w:w="4536" w:type="dxa"/>
          </w:tcPr>
          <w:p w14:paraId="6F2E5E79" w14:textId="77777777"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  <w:p w14:paraId="60EB2A56" w14:textId="77777777" w:rsidR="00FA156C" w:rsidRPr="00334979" w:rsidRDefault="00FA156C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 w:val="restart"/>
          </w:tcPr>
          <w:p w14:paraId="38C4121D" w14:textId="6C115459" w:rsidR="00CA1C69" w:rsidRPr="00334979" w:rsidRDefault="00E14CD3" w:rsidP="00674C41">
            <w:pPr>
              <w:spacing w:line="276" w:lineRule="auto"/>
              <w:ind w:left="5" w:right="34"/>
              <w:jc w:val="both"/>
              <w:rPr>
                <w:rFonts w:cstheme="minorHAnsi"/>
                <w:sz w:val="24"/>
                <w:szCs w:val="24"/>
              </w:rPr>
            </w:pPr>
            <w:r w:rsidRPr="00334979">
              <w:rPr>
                <w:rFonts w:cstheme="minorHAnsi"/>
                <w:sz w:val="24"/>
                <w:szCs w:val="24"/>
              </w:rPr>
              <w:t xml:space="preserve">Παρακαλώ </w:t>
            </w:r>
            <w:r w:rsidR="00CA1C69" w:rsidRPr="00334979">
              <w:rPr>
                <w:rFonts w:cstheme="minorHAnsi"/>
                <w:sz w:val="24"/>
                <w:szCs w:val="24"/>
              </w:rPr>
              <w:t>πολύ να εξετάσετε την αίτησή μου προκειμένου να προσληφθώ ως Ακαδημαϊκός</w:t>
            </w:r>
            <w:r w:rsidR="00F30D75" w:rsidRPr="00334979">
              <w:rPr>
                <w:rFonts w:cstheme="minorHAnsi"/>
                <w:sz w:val="24"/>
                <w:szCs w:val="24"/>
              </w:rPr>
              <w:t xml:space="preserve"> </w:t>
            </w:r>
            <w:r w:rsidRPr="00334979">
              <w:rPr>
                <w:rFonts w:cstheme="minorHAnsi"/>
                <w:sz w:val="24"/>
                <w:szCs w:val="24"/>
              </w:rPr>
              <w:t>Υπότροφο</w:t>
            </w:r>
            <w:r w:rsidR="00CA1C69" w:rsidRPr="00334979">
              <w:rPr>
                <w:rFonts w:cstheme="minorHAnsi"/>
                <w:sz w:val="24"/>
                <w:szCs w:val="24"/>
              </w:rPr>
              <w:t>ς</w:t>
            </w:r>
            <w:r w:rsidRPr="00334979">
              <w:rPr>
                <w:rFonts w:cstheme="minorHAnsi"/>
                <w:sz w:val="24"/>
                <w:szCs w:val="24"/>
              </w:rPr>
              <w:t xml:space="preserve"> σύμφωνα με την</w:t>
            </w:r>
            <w:r w:rsidR="00F30D75" w:rsidRPr="00334979">
              <w:rPr>
                <w:rFonts w:cstheme="minorHAnsi"/>
                <w:sz w:val="24"/>
                <w:szCs w:val="24"/>
              </w:rPr>
              <w:t xml:space="preserve"> υπ’</w:t>
            </w:r>
            <w:r w:rsidRPr="0033497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34979">
              <w:rPr>
                <w:rFonts w:cstheme="minorHAnsi"/>
                <w:sz w:val="24"/>
                <w:szCs w:val="24"/>
              </w:rPr>
              <w:t>αρ</w:t>
            </w:r>
            <w:proofErr w:type="spellEnd"/>
            <w:r w:rsidRPr="00334979">
              <w:rPr>
                <w:rFonts w:cstheme="minorHAnsi"/>
                <w:sz w:val="24"/>
                <w:szCs w:val="24"/>
              </w:rPr>
              <w:t xml:space="preserve">. </w:t>
            </w:r>
            <w:r w:rsidR="00706BDB" w:rsidRPr="00334979">
              <w:rPr>
                <w:rFonts w:cstheme="minorHAnsi"/>
                <w:sz w:val="24"/>
                <w:szCs w:val="24"/>
              </w:rPr>
              <w:t xml:space="preserve">Πρωτ. </w:t>
            </w:r>
            <w:r w:rsidR="0051450D">
              <w:rPr>
                <w:rFonts w:cstheme="minorHAnsi"/>
                <w:sz w:val="24"/>
                <w:szCs w:val="24"/>
              </w:rPr>
              <w:t xml:space="preserve">οικ.Α040604-30147/15-09-2026 </w:t>
            </w:r>
            <w:r w:rsidR="00334979">
              <w:rPr>
                <w:rFonts w:cstheme="minorHAnsi"/>
                <w:sz w:val="24"/>
                <w:szCs w:val="24"/>
              </w:rPr>
              <w:t>Πρόσκλησ</w:t>
            </w:r>
            <w:r w:rsidRPr="00334979">
              <w:rPr>
                <w:rFonts w:cstheme="minorHAnsi"/>
                <w:sz w:val="24"/>
                <w:szCs w:val="24"/>
              </w:rPr>
              <w:t>η</w:t>
            </w:r>
            <w:r w:rsidR="00334979">
              <w:rPr>
                <w:rFonts w:cstheme="minorHAnsi"/>
                <w:sz w:val="24"/>
                <w:szCs w:val="24"/>
              </w:rPr>
              <w:t xml:space="preserve"> Εκδήλωσης Ενδιαφέροντος</w:t>
            </w:r>
            <w:r w:rsidR="008601FA" w:rsidRPr="00334979">
              <w:rPr>
                <w:rFonts w:cstheme="minorHAnsi"/>
                <w:sz w:val="24"/>
                <w:szCs w:val="24"/>
              </w:rPr>
              <w:t xml:space="preserve"> </w:t>
            </w:r>
            <w:r w:rsidRPr="00334979">
              <w:rPr>
                <w:rFonts w:cstheme="minorHAnsi"/>
                <w:sz w:val="24"/>
                <w:szCs w:val="24"/>
              </w:rPr>
              <w:t>για</w:t>
            </w:r>
            <w:r w:rsidR="008601FA" w:rsidRPr="00334979">
              <w:rPr>
                <w:rFonts w:cstheme="minorHAnsi"/>
                <w:sz w:val="24"/>
                <w:szCs w:val="24"/>
              </w:rPr>
              <w:t xml:space="preserve"> </w:t>
            </w:r>
            <w:r w:rsidR="00C16720" w:rsidRPr="00334979">
              <w:rPr>
                <w:rFonts w:cstheme="minorHAnsi"/>
                <w:sz w:val="24"/>
                <w:szCs w:val="24"/>
              </w:rPr>
              <w:t>το/τα</w:t>
            </w:r>
            <w:r w:rsidRPr="00334979">
              <w:rPr>
                <w:rFonts w:cstheme="minorHAnsi"/>
                <w:sz w:val="24"/>
                <w:szCs w:val="24"/>
              </w:rPr>
              <w:t xml:space="preserve"> παρακάτω γνωστικά αντικείμενα</w:t>
            </w:r>
            <w:r w:rsidR="00674C41">
              <w:rPr>
                <w:rFonts w:cstheme="minorHAnsi"/>
                <w:sz w:val="24"/>
                <w:szCs w:val="24"/>
              </w:rPr>
              <w:t>/μαθήματα</w:t>
            </w:r>
            <w:r w:rsidR="00CA1C69" w:rsidRPr="00334979">
              <w:rPr>
                <w:rFonts w:cstheme="minorHAnsi"/>
                <w:sz w:val="24"/>
                <w:szCs w:val="24"/>
              </w:rPr>
              <w:t>:</w:t>
            </w:r>
          </w:p>
          <w:p w14:paraId="54F7B973" w14:textId="77777777" w:rsidR="00C16720" w:rsidRPr="00334979" w:rsidRDefault="00C16720" w:rsidP="00C16720">
            <w:pPr>
              <w:spacing w:line="360" w:lineRule="auto"/>
              <w:ind w:left="431" w:right="-108"/>
              <w:jc w:val="both"/>
              <w:rPr>
                <w:rFonts w:cstheme="minorHAnsi"/>
                <w:sz w:val="24"/>
                <w:szCs w:val="24"/>
              </w:rPr>
            </w:pPr>
          </w:p>
          <w:p w14:paraId="3E926597" w14:textId="21A1722F" w:rsidR="00CA1C69" w:rsidRPr="00334979" w:rsidRDefault="00674C41" w:rsidP="00674C41">
            <w:pPr>
              <w:pStyle w:val="Default"/>
              <w:numPr>
                <w:ilvl w:val="0"/>
                <w:numId w:val="6"/>
              </w:numPr>
              <w:spacing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674C41">
              <w:rPr>
                <w:rFonts w:asciiTheme="minorHAnsi" w:hAnsiTheme="minorHAnsi" w:cstheme="minorHAnsi"/>
                <w:color w:val="auto"/>
              </w:rPr>
              <w:t>Βιο</w:t>
            </w:r>
            <w:r w:rsidR="008425C6">
              <w:rPr>
                <w:rFonts w:asciiTheme="minorHAnsi" w:hAnsiTheme="minorHAnsi" w:cstheme="minorHAnsi"/>
                <w:color w:val="auto"/>
              </w:rPr>
              <w:t>ϊ</w:t>
            </w:r>
            <w:r w:rsidRPr="00674C41">
              <w:rPr>
                <w:rFonts w:asciiTheme="minorHAnsi" w:hAnsiTheme="minorHAnsi" w:cstheme="minorHAnsi"/>
                <w:color w:val="auto"/>
              </w:rPr>
              <w:t>ατρικές</w:t>
            </w:r>
            <w:proofErr w:type="spellEnd"/>
            <w:r w:rsidRPr="00674C41">
              <w:rPr>
                <w:rFonts w:asciiTheme="minorHAnsi" w:hAnsiTheme="minorHAnsi" w:cstheme="minorHAnsi"/>
                <w:color w:val="auto"/>
              </w:rPr>
              <w:t xml:space="preserve"> Επιστήμες /</w:t>
            </w:r>
            <w:r w:rsidR="00FB41E1">
              <w:rPr>
                <w:rFonts w:asciiTheme="minorHAnsi" w:hAnsiTheme="minorHAnsi" w:cstheme="minorHAnsi"/>
                <w:color w:val="auto"/>
              </w:rPr>
              <w:t>/</w:t>
            </w:r>
            <w:r w:rsidRPr="00674C41">
              <w:rPr>
                <w:rFonts w:asciiTheme="minorHAnsi" w:hAnsiTheme="minorHAnsi" w:cstheme="minorHAnsi"/>
                <w:color w:val="auto"/>
              </w:rPr>
              <w:t xml:space="preserve"> Ανατομία Ι</w:t>
            </w:r>
            <w:r w:rsidRPr="00334979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11503284" w14:textId="6B8C3F02" w:rsidR="00C16720" w:rsidRPr="00334979" w:rsidRDefault="00674C41" w:rsidP="00674C41">
            <w:pPr>
              <w:pStyle w:val="Default"/>
              <w:numPr>
                <w:ilvl w:val="0"/>
                <w:numId w:val="6"/>
              </w:numPr>
              <w:spacing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r w:rsidRPr="00674C41">
              <w:rPr>
                <w:rFonts w:asciiTheme="minorHAnsi" w:hAnsiTheme="minorHAnsi" w:cstheme="minorHAnsi"/>
                <w:color w:val="auto"/>
              </w:rPr>
              <w:t>Φυσικοθεραπεία</w:t>
            </w:r>
            <w:r w:rsidRPr="00334979">
              <w:rPr>
                <w:rFonts w:asciiTheme="minorHAnsi" w:hAnsiTheme="minorHAnsi" w:cstheme="minorHAnsi"/>
                <w:color w:val="auto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</w:rPr>
              <w:t xml:space="preserve">/ </w:t>
            </w:r>
            <w:r w:rsidRPr="00674C41">
              <w:rPr>
                <w:rFonts w:asciiTheme="minorHAnsi" w:hAnsiTheme="minorHAnsi" w:cstheme="minorHAnsi"/>
                <w:color w:val="auto"/>
              </w:rPr>
              <w:t>Κινησιοθεραπεία</w:t>
            </w:r>
            <w:r w:rsidRPr="00334979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4CAEB191" w14:textId="49A63E6E" w:rsidR="00334979" w:rsidRPr="00334979" w:rsidRDefault="00674C41" w:rsidP="00674C41">
            <w:pPr>
              <w:pStyle w:val="Default"/>
              <w:numPr>
                <w:ilvl w:val="0"/>
                <w:numId w:val="6"/>
              </w:numPr>
              <w:spacing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r w:rsidRPr="00674C41">
              <w:rPr>
                <w:rFonts w:asciiTheme="minorHAnsi" w:hAnsiTheme="minorHAnsi" w:cstheme="minorHAnsi"/>
                <w:color w:val="auto"/>
              </w:rPr>
              <w:t>Φυσικοθεραπεία</w:t>
            </w:r>
            <w:r w:rsidRPr="00334979">
              <w:rPr>
                <w:rFonts w:asciiTheme="minorHAnsi" w:hAnsiTheme="minorHAnsi" w:cstheme="minorHAnsi"/>
                <w:color w:val="auto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</w:rPr>
              <w:t>/</w:t>
            </w:r>
            <w:r w:rsidR="00FB41E1">
              <w:rPr>
                <w:rFonts w:asciiTheme="minorHAnsi" w:hAnsiTheme="minorHAnsi" w:cstheme="minorHAnsi"/>
                <w:color w:val="auto"/>
              </w:rPr>
              <w:t>/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674C41">
              <w:rPr>
                <w:rFonts w:asciiTheme="minorHAnsi" w:hAnsiTheme="minorHAnsi" w:cstheme="minorHAnsi"/>
                <w:color w:val="auto"/>
              </w:rPr>
              <w:t>Φυσικά μέσα ΙΙ - Ηλεκτροθεραπεία</w:t>
            </w:r>
            <w:r w:rsidRPr="00334979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64DEE9AE" w14:textId="09B5D523" w:rsidR="00334979" w:rsidRDefault="008425C6" w:rsidP="00674C41">
            <w:pPr>
              <w:pStyle w:val="Default"/>
              <w:numPr>
                <w:ilvl w:val="0"/>
                <w:numId w:val="6"/>
              </w:numPr>
              <w:spacing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674C41">
              <w:rPr>
                <w:rFonts w:asciiTheme="minorHAnsi" w:hAnsiTheme="minorHAnsi" w:cstheme="minorHAnsi"/>
                <w:color w:val="auto"/>
              </w:rPr>
              <w:t>Βιο</w:t>
            </w:r>
            <w:r>
              <w:rPr>
                <w:rFonts w:asciiTheme="minorHAnsi" w:hAnsiTheme="minorHAnsi" w:cstheme="minorHAnsi"/>
                <w:color w:val="auto"/>
              </w:rPr>
              <w:t>ϊ</w:t>
            </w:r>
            <w:r w:rsidRPr="00674C41">
              <w:rPr>
                <w:rFonts w:asciiTheme="minorHAnsi" w:hAnsiTheme="minorHAnsi" w:cstheme="minorHAnsi"/>
                <w:color w:val="auto"/>
              </w:rPr>
              <w:t>ατρικές</w:t>
            </w:r>
            <w:proofErr w:type="spellEnd"/>
            <w:r w:rsidRPr="00674C4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674C41" w:rsidRPr="00674C41">
              <w:rPr>
                <w:rFonts w:asciiTheme="minorHAnsi" w:hAnsiTheme="minorHAnsi" w:cstheme="minorHAnsi"/>
                <w:color w:val="auto"/>
              </w:rPr>
              <w:t>Επιστήμες /</w:t>
            </w:r>
            <w:r w:rsidR="00FB41E1">
              <w:rPr>
                <w:rFonts w:asciiTheme="minorHAnsi" w:hAnsiTheme="minorHAnsi" w:cstheme="minorHAnsi"/>
                <w:color w:val="auto"/>
              </w:rPr>
              <w:t>/</w:t>
            </w:r>
            <w:r w:rsidR="00674C41" w:rsidRPr="00674C41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spellStart"/>
            <w:r w:rsidR="00674C41" w:rsidRPr="00674C41">
              <w:rPr>
                <w:rFonts w:asciiTheme="minorHAnsi" w:hAnsiTheme="minorHAnsi" w:cstheme="minorHAnsi"/>
                <w:color w:val="auto"/>
              </w:rPr>
              <w:t>Βιοιατρική</w:t>
            </w:r>
            <w:proofErr w:type="spellEnd"/>
            <w:r w:rsidR="00674C41" w:rsidRPr="00674C41">
              <w:rPr>
                <w:rFonts w:asciiTheme="minorHAnsi" w:hAnsiTheme="minorHAnsi" w:cstheme="minorHAnsi"/>
                <w:color w:val="auto"/>
              </w:rPr>
              <w:t xml:space="preserve"> διαγνωστική απεικόνιση</w:t>
            </w:r>
            <w:r w:rsidR="00674C41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56B7A887" w14:textId="1FBE44A8" w:rsidR="00334979" w:rsidRPr="00674C41" w:rsidRDefault="008425C6" w:rsidP="00674C41">
            <w:pPr>
              <w:pStyle w:val="Default"/>
              <w:numPr>
                <w:ilvl w:val="0"/>
                <w:numId w:val="6"/>
              </w:numPr>
              <w:spacing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proofErr w:type="spellStart"/>
            <w:r w:rsidRPr="00674C41">
              <w:rPr>
                <w:rFonts w:asciiTheme="minorHAnsi" w:hAnsiTheme="minorHAnsi" w:cstheme="minorHAnsi"/>
                <w:color w:val="auto"/>
              </w:rPr>
              <w:t>Βιο</w:t>
            </w:r>
            <w:r>
              <w:rPr>
                <w:rFonts w:asciiTheme="minorHAnsi" w:hAnsiTheme="minorHAnsi" w:cstheme="minorHAnsi"/>
                <w:color w:val="auto"/>
              </w:rPr>
              <w:t>ϊ</w:t>
            </w:r>
            <w:r w:rsidRPr="00674C41">
              <w:rPr>
                <w:rFonts w:asciiTheme="minorHAnsi" w:hAnsiTheme="minorHAnsi" w:cstheme="minorHAnsi"/>
                <w:color w:val="auto"/>
              </w:rPr>
              <w:t>ατρικές</w:t>
            </w:r>
            <w:proofErr w:type="spellEnd"/>
            <w:r w:rsidRPr="00674C4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674C41" w:rsidRPr="00674C41">
              <w:rPr>
                <w:rFonts w:asciiTheme="minorHAnsi" w:hAnsiTheme="minorHAnsi" w:cstheme="minorHAnsi"/>
                <w:color w:val="auto"/>
              </w:rPr>
              <w:t>Επιστήμες /</w:t>
            </w:r>
            <w:r w:rsidR="00FB41E1">
              <w:rPr>
                <w:rFonts w:asciiTheme="minorHAnsi" w:hAnsiTheme="minorHAnsi" w:cstheme="minorHAnsi"/>
                <w:color w:val="auto"/>
              </w:rPr>
              <w:t>/</w:t>
            </w:r>
            <w:r w:rsidR="00674C41" w:rsidRPr="00674C41">
              <w:rPr>
                <w:rFonts w:asciiTheme="minorHAnsi" w:hAnsiTheme="minorHAnsi" w:cstheme="minorHAnsi"/>
                <w:color w:val="auto"/>
              </w:rPr>
              <w:t xml:space="preserve"> Νευρολογία - </w:t>
            </w:r>
            <w:proofErr w:type="spellStart"/>
            <w:r w:rsidR="00674C41" w:rsidRPr="00674C41">
              <w:rPr>
                <w:rFonts w:asciiTheme="minorHAnsi" w:hAnsiTheme="minorHAnsi" w:cstheme="minorHAnsi"/>
                <w:color w:val="auto"/>
              </w:rPr>
              <w:t>Νευροφυσιολογία</w:t>
            </w:r>
            <w:proofErr w:type="spellEnd"/>
            <w:r w:rsidR="00674C41" w:rsidRPr="00674C41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431C60A4" w14:textId="615CA98F" w:rsidR="00674C41" w:rsidRPr="00674C41" w:rsidRDefault="00674C41" w:rsidP="00674C41">
            <w:pPr>
              <w:pStyle w:val="Default"/>
              <w:numPr>
                <w:ilvl w:val="0"/>
                <w:numId w:val="6"/>
              </w:numPr>
              <w:spacing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r w:rsidRPr="00674C41">
              <w:rPr>
                <w:rFonts w:asciiTheme="minorHAnsi" w:hAnsiTheme="minorHAnsi" w:cstheme="minorHAnsi"/>
                <w:color w:val="auto"/>
              </w:rPr>
              <w:t>Φυσικοθεραπεία</w:t>
            </w:r>
            <w:r w:rsidRPr="00334979">
              <w:rPr>
                <w:rFonts w:asciiTheme="minorHAnsi" w:hAnsiTheme="minorHAnsi" w:cstheme="minorHAnsi"/>
                <w:color w:val="auto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</w:rPr>
              <w:t>/</w:t>
            </w:r>
            <w:r w:rsidR="00FB41E1">
              <w:rPr>
                <w:rFonts w:asciiTheme="minorHAnsi" w:hAnsiTheme="minorHAnsi" w:cstheme="minorHAnsi"/>
                <w:color w:val="auto"/>
              </w:rPr>
              <w:t>/</w:t>
            </w:r>
            <w:r w:rsidRPr="00674C41">
              <w:rPr>
                <w:rFonts w:asciiTheme="minorHAnsi" w:hAnsiTheme="minorHAnsi" w:cstheme="minorHAnsi"/>
                <w:color w:val="auto"/>
              </w:rPr>
              <w:t xml:space="preserve"> Κλινική Άσκηση ΙΙ – Φυσικοθεραπεία Καρδιαγγειακού συστήματος</w:t>
            </w:r>
          </w:p>
          <w:p w14:paraId="77BA5E74" w14:textId="3AE1CC8F" w:rsidR="00674C41" w:rsidRPr="00674C41" w:rsidRDefault="00674C41" w:rsidP="00674C41">
            <w:pPr>
              <w:pStyle w:val="Default"/>
              <w:numPr>
                <w:ilvl w:val="0"/>
                <w:numId w:val="6"/>
              </w:numPr>
              <w:spacing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r w:rsidRPr="00674C41">
              <w:rPr>
                <w:rFonts w:asciiTheme="minorHAnsi" w:hAnsiTheme="minorHAnsi" w:cstheme="minorHAnsi"/>
                <w:color w:val="auto"/>
              </w:rPr>
              <w:t>Φυσικοθεραπεία</w:t>
            </w:r>
            <w:r w:rsidRPr="00334979">
              <w:rPr>
                <w:rFonts w:asciiTheme="minorHAnsi" w:hAnsiTheme="minorHAnsi" w:cstheme="minorHAnsi"/>
                <w:color w:val="auto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</w:rPr>
              <w:t>/</w:t>
            </w:r>
            <w:r w:rsidR="00FB41E1">
              <w:rPr>
                <w:rFonts w:asciiTheme="minorHAnsi" w:hAnsiTheme="minorHAnsi" w:cstheme="minorHAnsi"/>
                <w:color w:val="auto"/>
              </w:rPr>
              <w:t>/</w:t>
            </w:r>
            <w:r w:rsidRPr="00674C41">
              <w:rPr>
                <w:rFonts w:asciiTheme="minorHAnsi" w:hAnsiTheme="minorHAnsi" w:cstheme="minorHAnsi"/>
                <w:color w:val="auto"/>
              </w:rPr>
              <w:t xml:space="preserve"> Προσθετική </w:t>
            </w:r>
            <w:proofErr w:type="spellStart"/>
            <w:r w:rsidRPr="00674C41">
              <w:rPr>
                <w:rFonts w:asciiTheme="minorHAnsi" w:hAnsiTheme="minorHAnsi" w:cstheme="minorHAnsi"/>
                <w:color w:val="auto"/>
              </w:rPr>
              <w:t>ορθωτική</w:t>
            </w:r>
            <w:proofErr w:type="spellEnd"/>
            <w:r w:rsidRPr="00674C41">
              <w:rPr>
                <w:rFonts w:asciiTheme="minorHAnsi" w:hAnsiTheme="minorHAnsi" w:cstheme="minorHAnsi"/>
                <w:color w:val="auto"/>
              </w:rPr>
              <w:t xml:space="preserve"> – βοηθήματα – ρομποτικά συστήματα</w:t>
            </w:r>
          </w:p>
          <w:p w14:paraId="7A15213E" w14:textId="03715C39" w:rsidR="00674C41" w:rsidRPr="00674C41" w:rsidRDefault="00674C41" w:rsidP="00674C41">
            <w:pPr>
              <w:pStyle w:val="Default"/>
              <w:numPr>
                <w:ilvl w:val="0"/>
                <w:numId w:val="6"/>
              </w:numPr>
              <w:spacing w:line="276" w:lineRule="auto"/>
              <w:ind w:left="431"/>
              <w:jc w:val="both"/>
              <w:rPr>
                <w:rFonts w:asciiTheme="minorHAnsi" w:hAnsiTheme="minorHAnsi" w:cstheme="minorHAnsi"/>
                <w:color w:val="auto"/>
              </w:rPr>
            </w:pPr>
            <w:r w:rsidRPr="00674C41">
              <w:rPr>
                <w:rFonts w:asciiTheme="minorHAnsi" w:hAnsiTheme="minorHAnsi" w:cstheme="minorHAnsi"/>
                <w:color w:val="auto"/>
              </w:rPr>
              <w:t>Φυσικοθεραπεία</w:t>
            </w:r>
            <w:r w:rsidRPr="00334979">
              <w:rPr>
                <w:rFonts w:asciiTheme="minorHAnsi" w:hAnsiTheme="minorHAnsi" w:cstheme="minorHAnsi"/>
                <w:color w:val="auto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</w:rPr>
              <w:t>/</w:t>
            </w:r>
            <w:r w:rsidR="00FB41E1">
              <w:rPr>
                <w:rFonts w:asciiTheme="minorHAnsi" w:hAnsiTheme="minorHAnsi" w:cstheme="minorHAnsi"/>
                <w:color w:val="auto"/>
              </w:rPr>
              <w:t>/</w:t>
            </w:r>
            <w:r w:rsidRPr="00674C41">
              <w:rPr>
                <w:rFonts w:asciiTheme="minorHAnsi" w:hAnsiTheme="minorHAnsi" w:cstheme="minorHAnsi"/>
                <w:color w:val="auto"/>
              </w:rPr>
              <w:t xml:space="preserve"> Κλινική Άσκηση ΙV – Φυσικοθεραπεία Νευρικού συστήματος</w:t>
            </w:r>
          </w:p>
          <w:p w14:paraId="4C023AAF" w14:textId="77777777" w:rsidR="00706BDB" w:rsidRPr="00334979" w:rsidRDefault="00706BDB" w:rsidP="00FB41E1">
            <w:pPr>
              <w:ind w:right="-108"/>
              <w:jc w:val="both"/>
              <w:rPr>
                <w:rFonts w:cstheme="minorHAnsi"/>
                <w:sz w:val="24"/>
                <w:szCs w:val="24"/>
              </w:rPr>
            </w:pPr>
          </w:p>
          <w:p w14:paraId="0C922903" w14:textId="77777777" w:rsidR="008601FA" w:rsidRPr="00334979" w:rsidRDefault="00C16720" w:rsidP="00C16720">
            <w:pPr>
              <w:spacing w:line="276" w:lineRule="auto"/>
              <w:ind w:left="431" w:right="-108"/>
              <w:jc w:val="both"/>
              <w:rPr>
                <w:rFonts w:cstheme="minorHAnsi"/>
                <w:sz w:val="24"/>
                <w:szCs w:val="24"/>
              </w:rPr>
            </w:pPr>
            <w:r w:rsidRPr="00334979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E14CD3" w14:paraId="411AE1F3" w14:textId="77777777" w:rsidTr="00334979">
        <w:tc>
          <w:tcPr>
            <w:tcW w:w="4536" w:type="dxa"/>
          </w:tcPr>
          <w:p w14:paraId="437D09DA" w14:textId="77777777"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ΟΝΟΜΑ :</w:t>
            </w:r>
            <w:r w:rsidR="00FA156C" w:rsidRPr="0033497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42" w:type="dxa"/>
            <w:vMerge/>
          </w:tcPr>
          <w:p w14:paraId="2EEFD068" w14:textId="77777777"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14:paraId="0ECAD263" w14:textId="77777777" w:rsidTr="00334979">
        <w:tc>
          <w:tcPr>
            <w:tcW w:w="4536" w:type="dxa"/>
          </w:tcPr>
          <w:p w14:paraId="3F5AFBA6" w14:textId="77777777"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  <w:p w14:paraId="2074D703" w14:textId="77777777" w:rsidR="00FA156C" w:rsidRPr="00334979" w:rsidRDefault="00FA156C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/>
          </w:tcPr>
          <w:p w14:paraId="3D696169" w14:textId="77777777"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14:paraId="3049B8E7" w14:textId="77777777" w:rsidTr="00334979">
        <w:tc>
          <w:tcPr>
            <w:tcW w:w="4536" w:type="dxa"/>
          </w:tcPr>
          <w:p w14:paraId="15F5E042" w14:textId="77777777"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ΟΝ. ΠΑΤΡΟΣ :</w:t>
            </w:r>
          </w:p>
        </w:tc>
        <w:tc>
          <w:tcPr>
            <w:tcW w:w="5642" w:type="dxa"/>
            <w:vMerge/>
          </w:tcPr>
          <w:p w14:paraId="14A8F19C" w14:textId="77777777"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14:paraId="2931D8B2" w14:textId="77777777" w:rsidTr="00334979">
        <w:tc>
          <w:tcPr>
            <w:tcW w:w="4536" w:type="dxa"/>
          </w:tcPr>
          <w:p w14:paraId="1747377C" w14:textId="77777777"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  <w:p w14:paraId="2228410D" w14:textId="77777777" w:rsidR="00FA156C" w:rsidRPr="00334979" w:rsidRDefault="00FA156C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/>
          </w:tcPr>
          <w:p w14:paraId="7D54619E" w14:textId="77777777"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14:paraId="7C9B9AB7" w14:textId="77777777" w:rsidTr="00334979">
        <w:tc>
          <w:tcPr>
            <w:tcW w:w="4536" w:type="dxa"/>
          </w:tcPr>
          <w:p w14:paraId="7852E686" w14:textId="77777777" w:rsidR="00FA156C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>Δ/ΝΣΗ ΚΑΤΟΙΚΙΑΣ :</w:t>
            </w:r>
          </w:p>
          <w:p w14:paraId="1F6295EC" w14:textId="77777777" w:rsidR="00FA156C" w:rsidRPr="00334979" w:rsidRDefault="00FA156C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  <w:p w14:paraId="241E404C" w14:textId="77777777" w:rsidR="00E14CD3" w:rsidRPr="00334979" w:rsidRDefault="00E14CD3" w:rsidP="00334979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/>
          </w:tcPr>
          <w:p w14:paraId="37957AFA" w14:textId="77777777"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14:paraId="7BFD3B7B" w14:textId="77777777" w:rsidTr="00334979">
        <w:tc>
          <w:tcPr>
            <w:tcW w:w="4536" w:type="dxa"/>
          </w:tcPr>
          <w:p w14:paraId="788B4CC6" w14:textId="77777777"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/>
          </w:tcPr>
          <w:p w14:paraId="130D3028" w14:textId="77777777"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14:paraId="05B6BA53" w14:textId="77777777" w:rsidTr="00334979">
        <w:tc>
          <w:tcPr>
            <w:tcW w:w="4536" w:type="dxa"/>
          </w:tcPr>
          <w:p w14:paraId="3CDFCC6E" w14:textId="77777777"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42" w:type="dxa"/>
            <w:vMerge/>
          </w:tcPr>
          <w:p w14:paraId="70B25D6B" w14:textId="77777777"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14:paraId="1794B17A" w14:textId="77777777" w:rsidTr="00334979">
        <w:tc>
          <w:tcPr>
            <w:tcW w:w="4536" w:type="dxa"/>
          </w:tcPr>
          <w:p w14:paraId="4E16BDB8" w14:textId="77777777" w:rsidR="00E14CD3" w:rsidRPr="00334979" w:rsidRDefault="00E14CD3" w:rsidP="00334979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 w:rsidRPr="00334979">
              <w:rPr>
                <w:rFonts w:cstheme="minorHAnsi"/>
                <w:b/>
                <w:sz w:val="24"/>
                <w:szCs w:val="24"/>
              </w:rPr>
              <w:t xml:space="preserve">ΤΗΛ : </w:t>
            </w:r>
          </w:p>
        </w:tc>
        <w:tc>
          <w:tcPr>
            <w:tcW w:w="5642" w:type="dxa"/>
            <w:vMerge/>
          </w:tcPr>
          <w:p w14:paraId="59792531" w14:textId="77777777"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4CD3" w14:paraId="5503A5CC" w14:textId="77777777" w:rsidTr="00334979">
        <w:tc>
          <w:tcPr>
            <w:tcW w:w="4536" w:type="dxa"/>
          </w:tcPr>
          <w:p w14:paraId="3E6965A5" w14:textId="77777777" w:rsidR="00E14CD3" w:rsidRPr="00334979" w:rsidRDefault="00E14CD3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</w:p>
          <w:p w14:paraId="6C6D39FD" w14:textId="77777777" w:rsidR="00FA156C" w:rsidRPr="00334979" w:rsidRDefault="00334979" w:rsidP="00E14CD3">
            <w:pPr>
              <w:ind w:left="29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642" w:type="dxa"/>
            <w:vMerge/>
          </w:tcPr>
          <w:p w14:paraId="355690F4" w14:textId="77777777" w:rsidR="00E14CD3" w:rsidRPr="00334979" w:rsidRDefault="00E14CD3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A1C69" w14:paraId="520A800A" w14:textId="77777777" w:rsidTr="00334979">
        <w:tc>
          <w:tcPr>
            <w:tcW w:w="4536" w:type="dxa"/>
          </w:tcPr>
          <w:p w14:paraId="07FC760E" w14:textId="77777777" w:rsidR="00CA1C69" w:rsidRPr="00E14CD3" w:rsidRDefault="00CA1C69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5642" w:type="dxa"/>
          </w:tcPr>
          <w:p w14:paraId="7B499C9F" w14:textId="77777777" w:rsidR="00CA1C69" w:rsidRPr="00334979" w:rsidRDefault="00FA156C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  <w:r w:rsidRPr="00334979">
              <w:rPr>
                <w:rFonts w:cstheme="minorHAnsi"/>
                <w:sz w:val="24"/>
                <w:szCs w:val="24"/>
              </w:rPr>
              <w:t>Ο / Η ΑΙΤΩΝ /ΟΥΣΑ</w:t>
            </w:r>
          </w:p>
        </w:tc>
      </w:tr>
      <w:tr w:rsidR="00FA156C" w14:paraId="351E2133" w14:textId="77777777" w:rsidTr="00334979">
        <w:tc>
          <w:tcPr>
            <w:tcW w:w="4536" w:type="dxa"/>
          </w:tcPr>
          <w:p w14:paraId="77DED845" w14:textId="77777777" w:rsidR="00FA156C" w:rsidRPr="00E14CD3" w:rsidRDefault="00FA156C" w:rsidP="00E14CD3">
            <w:pPr>
              <w:ind w:left="29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5642" w:type="dxa"/>
          </w:tcPr>
          <w:p w14:paraId="3B1BCAB3" w14:textId="77777777" w:rsidR="00334979" w:rsidRDefault="00334979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</w:p>
          <w:p w14:paraId="343C03C7" w14:textId="77777777" w:rsidR="00334979" w:rsidRDefault="00334979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</w:p>
          <w:p w14:paraId="7D69BF75" w14:textId="77777777" w:rsidR="00334979" w:rsidRDefault="00334979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</w:p>
          <w:p w14:paraId="5CE2E75C" w14:textId="77777777" w:rsidR="00334979" w:rsidRDefault="00334979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</w:p>
          <w:p w14:paraId="07D29801" w14:textId="77777777" w:rsidR="00FA156C" w:rsidRPr="00334979" w:rsidRDefault="00FA156C" w:rsidP="00FA156C">
            <w:pPr>
              <w:ind w:left="29"/>
              <w:jc w:val="center"/>
              <w:rPr>
                <w:rFonts w:cstheme="minorHAnsi"/>
                <w:sz w:val="24"/>
                <w:szCs w:val="24"/>
              </w:rPr>
            </w:pPr>
            <w:r w:rsidRPr="00334979">
              <w:rPr>
                <w:rFonts w:cstheme="minorHAnsi"/>
                <w:sz w:val="24"/>
                <w:szCs w:val="24"/>
              </w:rPr>
              <w:t>(Υπογραφή)</w:t>
            </w:r>
          </w:p>
        </w:tc>
      </w:tr>
    </w:tbl>
    <w:p w14:paraId="5FEC7C44" w14:textId="77777777" w:rsidR="00510B2A" w:rsidRPr="00334979" w:rsidRDefault="00E14CD3" w:rsidP="00334979">
      <w:pPr>
        <w:rPr>
          <w:sz w:val="24"/>
        </w:rPr>
      </w:pPr>
      <w:r>
        <w:tab/>
      </w:r>
      <w:r>
        <w:tab/>
      </w:r>
    </w:p>
    <w:sectPr w:rsidR="00510B2A" w:rsidRPr="00334979" w:rsidSect="00F917A5">
      <w:pgSz w:w="11906" w:h="16838"/>
      <w:pgMar w:top="1440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B633B"/>
    <w:multiLevelType w:val="hybridMultilevel"/>
    <w:tmpl w:val="20941A1C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C5415"/>
    <w:multiLevelType w:val="hybridMultilevel"/>
    <w:tmpl w:val="C534DC64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45838"/>
    <w:multiLevelType w:val="hybridMultilevel"/>
    <w:tmpl w:val="3818493C"/>
    <w:lvl w:ilvl="0" w:tplc="C5889650">
      <w:start w:val="1"/>
      <w:numFmt w:val="bullet"/>
      <w:lvlText w:val=""/>
      <w:lvlJc w:val="left"/>
      <w:pPr>
        <w:ind w:left="115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" w15:restartNumberingAfterBreak="0">
    <w:nsid w:val="1FB0516C"/>
    <w:multiLevelType w:val="hybridMultilevel"/>
    <w:tmpl w:val="7D3270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90122"/>
    <w:multiLevelType w:val="hybridMultilevel"/>
    <w:tmpl w:val="31F0138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35EA9"/>
    <w:multiLevelType w:val="hybridMultilevel"/>
    <w:tmpl w:val="6DA6E984"/>
    <w:lvl w:ilvl="0" w:tplc="C5889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D3"/>
    <w:rsid w:val="000D3530"/>
    <w:rsid w:val="000E5A97"/>
    <w:rsid w:val="00156D68"/>
    <w:rsid w:val="00225968"/>
    <w:rsid w:val="00334979"/>
    <w:rsid w:val="003401AC"/>
    <w:rsid w:val="00376522"/>
    <w:rsid w:val="004155AD"/>
    <w:rsid w:val="004343C3"/>
    <w:rsid w:val="004C78BA"/>
    <w:rsid w:val="0051450D"/>
    <w:rsid w:val="005C22FC"/>
    <w:rsid w:val="005E7A04"/>
    <w:rsid w:val="00674C41"/>
    <w:rsid w:val="006B33A8"/>
    <w:rsid w:val="006D56C9"/>
    <w:rsid w:val="00706BDB"/>
    <w:rsid w:val="0071043E"/>
    <w:rsid w:val="0072785E"/>
    <w:rsid w:val="008425C6"/>
    <w:rsid w:val="008601FA"/>
    <w:rsid w:val="00906851"/>
    <w:rsid w:val="00AD6ED7"/>
    <w:rsid w:val="00BF788D"/>
    <w:rsid w:val="00C16720"/>
    <w:rsid w:val="00CA1C69"/>
    <w:rsid w:val="00CA6D8C"/>
    <w:rsid w:val="00CB5A79"/>
    <w:rsid w:val="00CB68F0"/>
    <w:rsid w:val="00D82E63"/>
    <w:rsid w:val="00E14CD3"/>
    <w:rsid w:val="00E17E2D"/>
    <w:rsid w:val="00EE464D"/>
    <w:rsid w:val="00F21746"/>
    <w:rsid w:val="00F30D75"/>
    <w:rsid w:val="00F83820"/>
    <w:rsid w:val="00F917A5"/>
    <w:rsid w:val="00FA156C"/>
    <w:rsid w:val="00FB41E1"/>
    <w:rsid w:val="00FE5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C65E"/>
  <w15:docId w15:val="{A7E3A581-8760-4201-8D81-4426CD58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6C9"/>
  </w:style>
  <w:style w:type="paragraph" w:styleId="3">
    <w:name w:val="heading 3"/>
    <w:basedOn w:val="a"/>
    <w:next w:val="a"/>
    <w:link w:val="3Char"/>
    <w:qFormat/>
    <w:rsid w:val="004C78BA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rsid w:val="004C78BA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4">
    <w:name w:val="header"/>
    <w:basedOn w:val="a"/>
    <w:link w:val="Char"/>
    <w:unhideWhenUsed/>
    <w:rsid w:val="004C78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4C78BA"/>
  </w:style>
  <w:style w:type="paragraph" w:styleId="a5">
    <w:name w:val="Body Text"/>
    <w:basedOn w:val="a"/>
    <w:link w:val="Char0"/>
    <w:rsid w:val="004C78BA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Char0">
    <w:name w:val="Σώμα κειμένου Char"/>
    <w:basedOn w:val="a0"/>
    <w:link w:val="a5"/>
    <w:rsid w:val="004C78BA"/>
    <w:rPr>
      <w:rFonts w:ascii="Arial" w:eastAsia="Times New Roman" w:hAnsi="Arial" w:cs="Arial"/>
      <w:sz w:val="28"/>
      <w:szCs w:val="24"/>
      <w:lang w:eastAsia="el-GR"/>
    </w:rPr>
  </w:style>
  <w:style w:type="paragraph" w:styleId="2">
    <w:name w:val="Body Text 2"/>
    <w:basedOn w:val="a"/>
    <w:link w:val="2Char"/>
    <w:rsid w:val="004C78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2Char">
    <w:name w:val="Σώμα κείμενου 2 Char"/>
    <w:basedOn w:val="a0"/>
    <w:link w:val="2"/>
    <w:rsid w:val="004C78BA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ody Text Indent"/>
    <w:basedOn w:val="a"/>
    <w:link w:val="Char1"/>
    <w:rsid w:val="004C78BA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Char1">
    <w:name w:val="Σώμα κείμενου με εσοχή Char"/>
    <w:basedOn w:val="a0"/>
    <w:link w:val="a6"/>
    <w:rsid w:val="004C78BA"/>
    <w:rPr>
      <w:rFonts w:ascii="Arial" w:eastAsia="Times New Roman" w:hAnsi="Arial" w:cs="Arial"/>
      <w:sz w:val="20"/>
      <w:szCs w:val="24"/>
      <w:lang w:eastAsia="el-GR"/>
    </w:rPr>
  </w:style>
  <w:style w:type="paragraph" w:styleId="a7">
    <w:name w:val="List Paragraph"/>
    <w:basedOn w:val="a"/>
    <w:uiPriority w:val="34"/>
    <w:qFormat/>
    <w:rsid w:val="008601FA"/>
    <w:pPr>
      <w:ind w:left="720"/>
      <w:contextualSpacing/>
    </w:pPr>
  </w:style>
  <w:style w:type="paragraph" w:customStyle="1" w:styleId="Default">
    <w:name w:val="Default"/>
    <w:rsid w:val="00C167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Panagopoulou Panagiota</cp:lastModifiedBy>
  <cp:revision>7</cp:revision>
  <cp:lastPrinted>2026-09-15T08:53:00Z</cp:lastPrinted>
  <dcterms:created xsi:type="dcterms:W3CDTF">2026-09-14T10:46:00Z</dcterms:created>
  <dcterms:modified xsi:type="dcterms:W3CDTF">2026-09-15T08:54:00Z</dcterms:modified>
</cp:coreProperties>
</file>